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3521E" w14:textId="7764B5DE" w:rsidR="00107891" w:rsidRPr="005854E1" w:rsidRDefault="001747C1" w:rsidP="003B699A">
      <w:pPr>
        <w:rPr>
          <w:sz w:val="28"/>
          <w:szCs w:val="28"/>
        </w:rPr>
      </w:pPr>
      <w:r w:rsidRPr="005854E1">
        <w:rPr>
          <w:sz w:val="28"/>
          <w:szCs w:val="28"/>
        </w:rPr>
        <w:t xml:space="preserve">                                                                                                               </w:t>
      </w:r>
      <w:r w:rsidRPr="005854E1">
        <w:rPr>
          <w:sz w:val="28"/>
          <w:szCs w:val="28"/>
          <w:u w:val="single"/>
        </w:rPr>
        <w:t xml:space="preserve">Premio Cronin </w:t>
      </w:r>
      <w:r w:rsidRPr="005854E1">
        <w:rPr>
          <w:i/>
          <w:iCs/>
          <w:sz w:val="28"/>
          <w:szCs w:val="28"/>
          <w:u w:val="single"/>
        </w:rPr>
        <w:t>2025</w:t>
      </w:r>
    </w:p>
    <w:p w14:paraId="035CBB99" w14:textId="2DD7D541" w:rsidR="007C3615" w:rsidRPr="005854E1" w:rsidRDefault="003B699A" w:rsidP="003B699A">
      <w:pPr>
        <w:rPr>
          <w:sz w:val="36"/>
          <w:szCs w:val="36"/>
          <w:u w:val="single"/>
        </w:rPr>
      </w:pPr>
      <w:r w:rsidRPr="005854E1">
        <w:rPr>
          <w:sz w:val="28"/>
          <w:szCs w:val="28"/>
        </w:rPr>
        <w:t xml:space="preserve">            </w:t>
      </w:r>
      <w:r w:rsidR="00107891" w:rsidRPr="005854E1">
        <w:rPr>
          <w:sz w:val="28"/>
          <w:szCs w:val="28"/>
        </w:rPr>
        <w:t xml:space="preserve">  </w:t>
      </w:r>
      <w:r w:rsidR="00446296" w:rsidRPr="005854E1">
        <w:rPr>
          <w:sz w:val="28"/>
          <w:szCs w:val="28"/>
        </w:rPr>
        <w:t xml:space="preserve"> </w:t>
      </w:r>
      <w:r w:rsidR="00107891" w:rsidRPr="005854E1">
        <w:rPr>
          <w:sz w:val="28"/>
          <w:szCs w:val="28"/>
        </w:rPr>
        <w:t xml:space="preserve"> </w:t>
      </w:r>
      <w:r w:rsidRPr="005854E1">
        <w:rPr>
          <w:sz w:val="28"/>
          <w:szCs w:val="28"/>
        </w:rPr>
        <w:t xml:space="preserve"> </w:t>
      </w:r>
      <w:r w:rsidRPr="005854E1">
        <w:rPr>
          <w:sz w:val="36"/>
          <w:szCs w:val="36"/>
          <w:u w:val="single"/>
        </w:rPr>
        <w:t xml:space="preserve">Sezione narrativa  </w:t>
      </w:r>
    </w:p>
    <w:p w14:paraId="114699DB" w14:textId="7BDCB3A0" w:rsidR="003B699A" w:rsidRPr="005854E1" w:rsidRDefault="003B699A" w:rsidP="00446296">
      <w:pPr>
        <w:pStyle w:val="Paragrafoelenco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5854E1">
        <w:rPr>
          <w:sz w:val="28"/>
          <w:szCs w:val="28"/>
        </w:rPr>
        <w:t>1° premio “</w:t>
      </w:r>
      <w:r w:rsidR="00446296" w:rsidRPr="005854E1">
        <w:rPr>
          <w:sz w:val="28"/>
          <w:szCs w:val="28"/>
        </w:rPr>
        <w:t>CRONIN NARRATIVA 2025</w:t>
      </w:r>
      <w:r w:rsidRPr="005854E1">
        <w:rPr>
          <w:sz w:val="28"/>
          <w:szCs w:val="28"/>
        </w:rPr>
        <w:t>” a Graziella Nassimbeni (Tolmezzo</w:t>
      </w:r>
      <w:r w:rsidR="009210F6" w:rsidRPr="005854E1">
        <w:rPr>
          <w:sz w:val="28"/>
          <w:szCs w:val="28"/>
        </w:rPr>
        <w:t xml:space="preserve"> - </w:t>
      </w:r>
      <w:r w:rsidRPr="005854E1">
        <w:rPr>
          <w:sz w:val="28"/>
          <w:szCs w:val="28"/>
        </w:rPr>
        <w:t>UD)</w:t>
      </w:r>
      <w:r w:rsidR="009102B8" w:rsidRPr="005854E1">
        <w:rPr>
          <w:sz w:val="28"/>
          <w:szCs w:val="28"/>
        </w:rPr>
        <w:t xml:space="preserve"> </w:t>
      </w:r>
      <w:r w:rsidR="001747C1" w:rsidRPr="005854E1">
        <w:rPr>
          <w:sz w:val="28"/>
          <w:szCs w:val="28"/>
        </w:rPr>
        <w:t>per</w:t>
      </w:r>
      <w:r w:rsidR="009102B8" w:rsidRPr="005854E1">
        <w:rPr>
          <w:sz w:val="28"/>
          <w:szCs w:val="28"/>
        </w:rPr>
        <w:t xml:space="preserve"> il racconto “La lettera”</w:t>
      </w:r>
    </w:p>
    <w:p w14:paraId="0FEBF85B" w14:textId="0F78A81F" w:rsidR="003B699A" w:rsidRPr="005854E1" w:rsidRDefault="003B699A" w:rsidP="00446296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5854E1">
        <w:rPr>
          <w:sz w:val="28"/>
          <w:szCs w:val="28"/>
        </w:rPr>
        <w:t xml:space="preserve">2° premio a </w:t>
      </w:r>
      <w:r w:rsidR="007F7574" w:rsidRPr="005854E1">
        <w:rPr>
          <w:sz w:val="28"/>
          <w:szCs w:val="28"/>
        </w:rPr>
        <w:t>Maria</w:t>
      </w:r>
      <w:r w:rsidRPr="005854E1">
        <w:rPr>
          <w:sz w:val="28"/>
          <w:szCs w:val="28"/>
        </w:rPr>
        <w:t xml:space="preserve"> Grazia Neonato (Borzonasca - GE)</w:t>
      </w:r>
      <w:r w:rsidR="009102B8" w:rsidRPr="005854E1">
        <w:rPr>
          <w:sz w:val="28"/>
          <w:szCs w:val="28"/>
        </w:rPr>
        <w:t xml:space="preserve"> </w:t>
      </w:r>
      <w:r w:rsidR="001747C1" w:rsidRPr="005854E1">
        <w:rPr>
          <w:sz w:val="28"/>
          <w:szCs w:val="28"/>
        </w:rPr>
        <w:t xml:space="preserve">per </w:t>
      </w:r>
      <w:r w:rsidR="009102B8" w:rsidRPr="005854E1">
        <w:rPr>
          <w:sz w:val="28"/>
          <w:szCs w:val="28"/>
        </w:rPr>
        <w:t>il racconto “La traversata”</w:t>
      </w:r>
    </w:p>
    <w:p w14:paraId="2E63D685" w14:textId="42E78570" w:rsidR="003B699A" w:rsidRPr="005854E1" w:rsidRDefault="003B699A" w:rsidP="00446296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5854E1">
        <w:rPr>
          <w:sz w:val="28"/>
          <w:szCs w:val="28"/>
        </w:rPr>
        <w:t>3° premio a Cinzia Scarone (Savona)</w:t>
      </w:r>
      <w:r w:rsidR="009102B8" w:rsidRPr="005854E1">
        <w:rPr>
          <w:sz w:val="28"/>
          <w:szCs w:val="28"/>
        </w:rPr>
        <w:t xml:space="preserve"> con il racconto “Sintonia”</w:t>
      </w:r>
    </w:p>
    <w:p w14:paraId="59E4B0AD" w14:textId="1F59D400" w:rsidR="00446296" w:rsidRPr="005854E1" w:rsidRDefault="009210F6" w:rsidP="00446296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5854E1">
        <w:rPr>
          <w:sz w:val="28"/>
          <w:szCs w:val="28"/>
        </w:rPr>
        <w:t>p</w:t>
      </w:r>
      <w:r w:rsidR="003B699A" w:rsidRPr="005854E1">
        <w:rPr>
          <w:sz w:val="28"/>
          <w:szCs w:val="28"/>
        </w:rPr>
        <w:t>remio speciale “Giuseppe Moscati” a Francesca Pellicanò (Modena)</w:t>
      </w:r>
      <w:r w:rsidR="009102B8" w:rsidRPr="005854E1">
        <w:rPr>
          <w:sz w:val="28"/>
          <w:szCs w:val="28"/>
        </w:rPr>
        <w:t xml:space="preserve"> </w:t>
      </w:r>
      <w:r w:rsidR="001747C1" w:rsidRPr="005854E1">
        <w:rPr>
          <w:sz w:val="28"/>
          <w:szCs w:val="28"/>
        </w:rPr>
        <w:t>per</w:t>
      </w:r>
      <w:r w:rsidR="009102B8" w:rsidRPr="005854E1">
        <w:rPr>
          <w:sz w:val="28"/>
          <w:szCs w:val="28"/>
        </w:rPr>
        <w:t xml:space="preserve"> il racconto </w:t>
      </w:r>
      <w:r w:rsidR="00446296" w:rsidRPr="005854E1">
        <w:rPr>
          <w:sz w:val="28"/>
          <w:szCs w:val="28"/>
        </w:rPr>
        <w:t xml:space="preserve">     </w:t>
      </w:r>
    </w:p>
    <w:p w14:paraId="19A97A3E" w14:textId="747C0F45" w:rsidR="003B699A" w:rsidRPr="005854E1" w:rsidRDefault="00446296" w:rsidP="00446296">
      <w:pPr>
        <w:pStyle w:val="Paragrafoelenco"/>
        <w:rPr>
          <w:sz w:val="28"/>
          <w:szCs w:val="28"/>
        </w:rPr>
      </w:pPr>
      <w:r w:rsidRPr="005854E1">
        <w:rPr>
          <w:sz w:val="28"/>
          <w:szCs w:val="28"/>
        </w:rPr>
        <w:t xml:space="preserve">                                                                                                                     </w:t>
      </w:r>
      <w:r w:rsidR="009102B8" w:rsidRPr="005854E1">
        <w:rPr>
          <w:sz w:val="28"/>
          <w:szCs w:val="28"/>
        </w:rPr>
        <w:t>“Portatori d’acqua</w:t>
      </w:r>
    </w:p>
    <w:p w14:paraId="33CE2E61" w14:textId="7956E523" w:rsidR="003B699A" w:rsidRPr="005854E1" w:rsidRDefault="009210F6" w:rsidP="00446296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5854E1">
        <w:rPr>
          <w:sz w:val="28"/>
          <w:szCs w:val="28"/>
        </w:rPr>
        <w:t>m</w:t>
      </w:r>
      <w:r w:rsidR="003B699A" w:rsidRPr="005854E1">
        <w:rPr>
          <w:sz w:val="28"/>
          <w:szCs w:val="28"/>
        </w:rPr>
        <w:t xml:space="preserve">enzione a Rosina Paletta (Crema </w:t>
      </w:r>
      <w:r w:rsidR="007F7574" w:rsidRPr="005854E1">
        <w:rPr>
          <w:sz w:val="28"/>
          <w:szCs w:val="28"/>
        </w:rPr>
        <w:t>-</w:t>
      </w:r>
      <w:r w:rsidR="003B699A" w:rsidRPr="005854E1">
        <w:rPr>
          <w:sz w:val="28"/>
          <w:szCs w:val="28"/>
        </w:rPr>
        <w:t xml:space="preserve"> CR) </w:t>
      </w:r>
      <w:r w:rsidR="009102B8" w:rsidRPr="005854E1">
        <w:rPr>
          <w:sz w:val="28"/>
          <w:szCs w:val="28"/>
        </w:rPr>
        <w:t>con il racconto “Lira”</w:t>
      </w:r>
    </w:p>
    <w:p w14:paraId="19FA99DC" w14:textId="065B0BFF" w:rsidR="009210F6" w:rsidRPr="005854E1" w:rsidRDefault="009210F6" w:rsidP="00446296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5854E1">
        <w:rPr>
          <w:sz w:val="28"/>
          <w:szCs w:val="28"/>
        </w:rPr>
        <w:t>m</w:t>
      </w:r>
      <w:r w:rsidR="003B699A" w:rsidRPr="005854E1">
        <w:rPr>
          <w:sz w:val="28"/>
          <w:szCs w:val="28"/>
        </w:rPr>
        <w:t>enzione a Paolo Z</w:t>
      </w:r>
      <w:r w:rsidR="0021091E">
        <w:rPr>
          <w:sz w:val="28"/>
          <w:szCs w:val="28"/>
        </w:rPr>
        <w:t xml:space="preserve">amboni </w:t>
      </w:r>
      <w:r w:rsidR="003B699A" w:rsidRPr="005854E1">
        <w:rPr>
          <w:sz w:val="28"/>
          <w:szCs w:val="28"/>
        </w:rPr>
        <w:t>(Ferrara)</w:t>
      </w:r>
      <w:r w:rsidR="009102B8" w:rsidRPr="005854E1">
        <w:rPr>
          <w:sz w:val="28"/>
          <w:szCs w:val="28"/>
        </w:rPr>
        <w:t xml:space="preserve"> </w:t>
      </w:r>
      <w:r w:rsidR="001747C1" w:rsidRPr="005854E1">
        <w:rPr>
          <w:sz w:val="28"/>
          <w:szCs w:val="28"/>
        </w:rPr>
        <w:t>per</w:t>
      </w:r>
      <w:r w:rsidR="009102B8" w:rsidRPr="005854E1">
        <w:rPr>
          <w:sz w:val="28"/>
          <w:szCs w:val="28"/>
        </w:rPr>
        <w:t xml:space="preserve"> il racconto “Non era solo uno scultore”</w:t>
      </w:r>
    </w:p>
    <w:p w14:paraId="2C453623" w14:textId="77777777" w:rsidR="001747C1" w:rsidRPr="005854E1" w:rsidRDefault="001747C1" w:rsidP="001747C1">
      <w:pPr>
        <w:pStyle w:val="Paragrafoelenco"/>
        <w:rPr>
          <w:sz w:val="28"/>
          <w:szCs w:val="28"/>
        </w:rPr>
      </w:pPr>
    </w:p>
    <w:p w14:paraId="545BBD3D" w14:textId="4CC259FC" w:rsidR="009210F6" w:rsidRPr="005854E1" w:rsidRDefault="009210F6" w:rsidP="003B699A">
      <w:pPr>
        <w:rPr>
          <w:sz w:val="36"/>
          <w:szCs w:val="36"/>
          <w:u w:val="single"/>
        </w:rPr>
      </w:pPr>
      <w:r w:rsidRPr="005854E1">
        <w:rPr>
          <w:sz w:val="28"/>
          <w:szCs w:val="28"/>
        </w:rPr>
        <w:t xml:space="preserve">                  </w:t>
      </w:r>
      <w:r w:rsidRPr="005854E1">
        <w:rPr>
          <w:sz w:val="36"/>
          <w:szCs w:val="36"/>
          <w:u w:val="single"/>
        </w:rPr>
        <w:t>Sezione poesia</w:t>
      </w:r>
    </w:p>
    <w:p w14:paraId="59CBAD7F" w14:textId="210F09F3" w:rsidR="00446296" w:rsidRPr="005854E1" w:rsidRDefault="009210F6" w:rsidP="001747C1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5854E1">
        <w:rPr>
          <w:sz w:val="28"/>
          <w:szCs w:val="28"/>
        </w:rPr>
        <w:t>1° premio “</w:t>
      </w:r>
      <w:r w:rsidR="00446296" w:rsidRPr="005854E1">
        <w:rPr>
          <w:sz w:val="28"/>
          <w:szCs w:val="28"/>
        </w:rPr>
        <w:t xml:space="preserve">CRONIN POESIA </w:t>
      </w:r>
      <w:r w:rsidRPr="005854E1">
        <w:rPr>
          <w:sz w:val="28"/>
          <w:szCs w:val="28"/>
        </w:rPr>
        <w:t>2025” a Nicola Eugenio Arena (Roma)</w:t>
      </w:r>
      <w:r w:rsidR="009102B8" w:rsidRPr="005854E1">
        <w:rPr>
          <w:sz w:val="28"/>
          <w:szCs w:val="28"/>
        </w:rPr>
        <w:t xml:space="preserve"> </w:t>
      </w:r>
      <w:r w:rsidR="001747C1" w:rsidRPr="005854E1">
        <w:rPr>
          <w:sz w:val="28"/>
          <w:szCs w:val="28"/>
        </w:rPr>
        <w:t>per</w:t>
      </w:r>
      <w:r w:rsidR="009102B8" w:rsidRPr="005854E1">
        <w:rPr>
          <w:sz w:val="28"/>
          <w:szCs w:val="28"/>
        </w:rPr>
        <w:t xml:space="preserve"> la poesia</w:t>
      </w:r>
    </w:p>
    <w:p w14:paraId="38A315A5" w14:textId="517AA48E" w:rsidR="009210F6" w:rsidRPr="005854E1" w:rsidRDefault="00446296" w:rsidP="00446296">
      <w:pPr>
        <w:pStyle w:val="Paragrafoelenco"/>
        <w:rPr>
          <w:sz w:val="28"/>
          <w:szCs w:val="28"/>
        </w:rPr>
      </w:pPr>
      <w:r w:rsidRPr="005854E1">
        <w:rPr>
          <w:sz w:val="28"/>
          <w:szCs w:val="28"/>
        </w:rPr>
        <w:t xml:space="preserve">                                                                                                  </w:t>
      </w:r>
      <w:r w:rsidR="009102B8" w:rsidRPr="005854E1">
        <w:rPr>
          <w:sz w:val="28"/>
          <w:szCs w:val="28"/>
        </w:rPr>
        <w:t xml:space="preserve"> </w:t>
      </w:r>
      <w:r w:rsidRPr="005854E1">
        <w:rPr>
          <w:sz w:val="28"/>
          <w:szCs w:val="28"/>
        </w:rPr>
        <w:t xml:space="preserve">                   </w:t>
      </w:r>
      <w:r w:rsidR="009102B8" w:rsidRPr="005854E1">
        <w:rPr>
          <w:sz w:val="28"/>
          <w:szCs w:val="28"/>
        </w:rPr>
        <w:t>“Demenza”</w:t>
      </w:r>
    </w:p>
    <w:p w14:paraId="4F33057C" w14:textId="21439EE1" w:rsidR="001747C1" w:rsidRPr="005854E1" w:rsidRDefault="009210F6" w:rsidP="00446296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5854E1">
        <w:rPr>
          <w:sz w:val="28"/>
          <w:szCs w:val="28"/>
        </w:rPr>
        <w:t>2° premio a Salvatore Dominello (Cinisello Balsamo - MI)</w:t>
      </w:r>
      <w:r w:rsidR="009102B8" w:rsidRPr="005854E1">
        <w:rPr>
          <w:sz w:val="28"/>
          <w:szCs w:val="28"/>
        </w:rPr>
        <w:t xml:space="preserve"> </w:t>
      </w:r>
      <w:r w:rsidR="001747C1" w:rsidRPr="005854E1">
        <w:rPr>
          <w:sz w:val="28"/>
          <w:szCs w:val="28"/>
        </w:rPr>
        <w:t>per</w:t>
      </w:r>
      <w:r w:rsidR="009102B8" w:rsidRPr="005854E1">
        <w:rPr>
          <w:sz w:val="28"/>
          <w:szCs w:val="28"/>
        </w:rPr>
        <w:t xml:space="preserve"> la poesia </w:t>
      </w:r>
      <w:r w:rsidR="001747C1" w:rsidRPr="005854E1">
        <w:rPr>
          <w:sz w:val="28"/>
          <w:szCs w:val="28"/>
        </w:rPr>
        <w:t xml:space="preserve">  </w:t>
      </w:r>
    </w:p>
    <w:p w14:paraId="48B1C541" w14:textId="4171A6E9" w:rsidR="009210F6" w:rsidRPr="005854E1" w:rsidRDefault="001747C1" w:rsidP="001747C1">
      <w:pPr>
        <w:pStyle w:val="Paragrafoelenco"/>
        <w:rPr>
          <w:sz w:val="28"/>
          <w:szCs w:val="28"/>
        </w:rPr>
      </w:pPr>
      <w:r w:rsidRPr="005854E1">
        <w:rPr>
          <w:sz w:val="28"/>
          <w:szCs w:val="28"/>
        </w:rPr>
        <w:t xml:space="preserve">                                                                                                             </w:t>
      </w:r>
      <w:r w:rsidR="009102B8" w:rsidRPr="005854E1">
        <w:rPr>
          <w:sz w:val="28"/>
          <w:szCs w:val="28"/>
        </w:rPr>
        <w:t>“Io sono Amal”</w:t>
      </w:r>
    </w:p>
    <w:p w14:paraId="0CDB8206" w14:textId="36F964C3" w:rsidR="009210F6" w:rsidRPr="005854E1" w:rsidRDefault="009210F6" w:rsidP="00446296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5854E1">
        <w:rPr>
          <w:sz w:val="28"/>
          <w:szCs w:val="28"/>
        </w:rPr>
        <w:t xml:space="preserve">3° premio a Rosina Paletta (Crema </w:t>
      </w:r>
      <w:r w:rsidR="007F7574" w:rsidRPr="005854E1">
        <w:rPr>
          <w:sz w:val="28"/>
          <w:szCs w:val="28"/>
        </w:rPr>
        <w:t>-</w:t>
      </w:r>
      <w:r w:rsidRPr="005854E1">
        <w:rPr>
          <w:sz w:val="28"/>
          <w:szCs w:val="28"/>
        </w:rPr>
        <w:t xml:space="preserve"> CR)</w:t>
      </w:r>
      <w:r w:rsidR="009102B8" w:rsidRPr="005854E1">
        <w:rPr>
          <w:sz w:val="28"/>
          <w:szCs w:val="28"/>
        </w:rPr>
        <w:t xml:space="preserve"> </w:t>
      </w:r>
      <w:r w:rsidR="001747C1" w:rsidRPr="005854E1">
        <w:rPr>
          <w:sz w:val="28"/>
          <w:szCs w:val="28"/>
        </w:rPr>
        <w:t>per</w:t>
      </w:r>
      <w:r w:rsidR="009102B8" w:rsidRPr="005854E1">
        <w:rPr>
          <w:sz w:val="28"/>
          <w:szCs w:val="28"/>
        </w:rPr>
        <w:t xml:space="preserve"> la poesia “Mutazione del vetro”</w:t>
      </w:r>
    </w:p>
    <w:p w14:paraId="59BD656F" w14:textId="77777777" w:rsidR="009210F6" w:rsidRPr="005854E1" w:rsidRDefault="009210F6" w:rsidP="003B699A">
      <w:pPr>
        <w:rPr>
          <w:sz w:val="28"/>
          <w:szCs w:val="28"/>
        </w:rPr>
      </w:pPr>
    </w:p>
    <w:p w14:paraId="6E35ED34" w14:textId="299D74AB" w:rsidR="009210F6" w:rsidRPr="005854E1" w:rsidRDefault="009210F6" w:rsidP="003B699A">
      <w:pPr>
        <w:rPr>
          <w:sz w:val="36"/>
          <w:szCs w:val="36"/>
          <w:u w:val="single"/>
        </w:rPr>
      </w:pPr>
      <w:r w:rsidRPr="005854E1">
        <w:rPr>
          <w:sz w:val="36"/>
          <w:szCs w:val="36"/>
        </w:rPr>
        <w:t xml:space="preserve">             </w:t>
      </w:r>
      <w:r w:rsidRPr="005854E1">
        <w:rPr>
          <w:sz w:val="36"/>
          <w:szCs w:val="36"/>
          <w:u w:val="single"/>
        </w:rPr>
        <w:t>Sezione saggistica</w:t>
      </w:r>
    </w:p>
    <w:p w14:paraId="4D490AD8" w14:textId="520B9F4F" w:rsidR="009210F6" w:rsidRPr="005854E1" w:rsidRDefault="009210F6" w:rsidP="001747C1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5854E1">
        <w:rPr>
          <w:sz w:val="28"/>
          <w:szCs w:val="28"/>
        </w:rPr>
        <w:t>1° premio “</w:t>
      </w:r>
      <w:r w:rsidR="00446296" w:rsidRPr="005854E1">
        <w:rPr>
          <w:sz w:val="28"/>
          <w:szCs w:val="28"/>
        </w:rPr>
        <w:t xml:space="preserve">CRONIN SAGGISTICA </w:t>
      </w:r>
      <w:r w:rsidRPr="005854E1">
        <w:rPr>
          <w:sz w:val="28"/>
          <w:szCs w:val="28"/>
        </w:rPr>
        <w:t xml:space="preserve">2025” a Rosina Paletta (Crema </w:t>
      </w:r>
      <w:r w:rsidR="007F7574" w:rsidRPr="005854E1">
        <w:rPr>
          <w:sz w:val="28"/>
          <w:szCs w:val="28"/>
        </w:rPr>
        <w:t xml:space="preserve">- </w:t>
      </w:r>
      <w:r w:rsidRPr="005854E1">
        <w:rPr>
          <w:sz w:val="28"/>
          <w:szCs w:val="28"/>
        </w:rPr>
        <w:t>CR)</w:t>
      </w:r>
      <w:r w:rsidR="009102B8" w:rsidRPr="005854E1">
        <w:rPr>
          <w:sz w:val="28"/>
          <w:szCs w:val="28"/>
        </w:rPr>
        <w:t xml:space="preserve"> </w:t>
      </w:r>
      <w:r w:rsidR="001747C1" w:rsidRPr="005854E1">
        <w:rPr>
          <w:sz w:val="28"/>
          <w:szCs w:val="28"/>
        </w:rPr>
        <w:t>per</w:t>
      </w:r>
      <w:r w:rsidR="009102B8" w:rsidRPr="005854E1">
        <w:rPr>
          <w:sz w:val="28"/>
          <w:szCs w:val="28"/>
        </w:rPr>
        <w:t xml:space="preserve"> il saggio </w:t>
      </w:r>
      <w:r w:rsidR="001747C1" w:rsidRPr="005854E1">
        <w:rPr>
          <w:sz w:val="28"/>
          <w:szCs w:val="28"/>
        </w:rPr>
        <w:t xml:space="preserve">                                                                </w:t>
      </w:r>
      <w:r w:rsidR="009102B8" w:rsidRPr="005854E1">
        <w:rPr>
          <w:sz w:val="28"/>
          <w:szCs w:val="28"/>
        </w:rPr>
        <w:t>“</w:t>
      </w:r>
      <w:r w:rsidR="001747C1" w:rsidRPr="005854E1">
        <w:rPr>
          <w:sz w:val="28"/>
          <w:szCs w:val="28"/>
        </w:rPr>
        <w:t xml:space="preserve">                                                                                                                     “</w:t>
      </w:r>
      <w:r w:rsidR="009102B8" w:rsidRPr="005854E1">
        <w:rPr>
          <w:sz w:val="28"/>
          <w:szCs w:val="28"/>
        </w:rPr>
        <w:t>Resistere umani”</w:t>
      </w:r>
    </w:p>
    <w:p w14:paraId="511B9D22" w14:textId="60ED00D3" w:rsidR="009210F6" w:rsidRPr="005854E1" w:rsidRDefault="009210F6" w:rsidP="001747C1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5854E1">
        <w:rPr>
          <w:sz w:val="28"/>
          <w:szCs w:val="28"/>
        </w:rPr>
        <w:t>2° premio a Gaetano Fornaro (Savona)</w:t>
      </w:r>
      <w:r w:rsidR="009102B8" w:rsidRPr="005854E1">
        <w:rPr>
          <w:sz w:val="28"/>
          <w:szCs w:val="28"/>
        </w:rPr>
        <w:t xml:space="preserve"> </w:t>
      </w:r>
      <w:r w:rsidR="001747C1" w:rsidRPr="005854E1">
        <w:rPr>
          <w:sz w:val="28"/>
          <w:szCs w:val="28"/>
        </w:rPr>
        <w:t>per i</w:t>
      </w:r>
      <w:r w:rsidR="009102B8" w:rsidRPr="005854E1">
        <w:rPr>
          <w:sz w:val="28"/>
          <w:szCs w:val="28"/>
        </w:rPr>
        <w:t>l saggio “Oltre il disincanto – Le soglie della meraviglia”</w:t>
      </w:r>
    </w:p>
    <w:p w14:paraId="235DE2ED" w14:textId="5058952A" w:rsidR="009210F6" w:rsidRPr="005854E1" w:rsidRDefault="009210F6" w:rsidP="001747C1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5854E1">
        <w:rPr>
          <w:sz w:val="28"/>
          <w:szCs w:val="28"/>
        </w:rPr>
        <w:t>3° premio a Gabriele Bronzetti</w:t>
      </w:r>
      <w:r w:rsidR="00107891" w:rsidRPr="005854E1">
        <w:rPr>
          <w:sz w:val="28"/>
          <w:szCs w:val="28"/>
        </w:rPr>
        <w:t xml:space="preserve"> (Bologna)</w:t>
      </w:r>
      <w:r w:rsidR="009102B8" w:rsidRPr="005854E1">
        <w:rPr>
          <w:sz w:val="28"/>
          <w:szCs w:val="28"/>
        </w:rPr>
        <w:t xml:space="preserve"> </w:t>
      </w:r>
      <w:r w:rsidR="001747C1" w:rsidRPr="005854E1">
        <w:rPr>
          <w:sz w:val="28"/>
          <w:szCs w:val="28"/>
        </w:rPr>
        <w:t>per</w:t>
      </w:r>
      <w:r w:rsidR="009102B8" w:rsidRPr="005854E1">
        <w:rPr>
          <w:sz w:val="28"/>
          <w:szCs w:val="28"/>
        </w:rPr>
        <w:t xml:space="preserve"> il saggio “La vita cambia in fretta”</w:t>
      </w:r>
    </w:p>
    <w:p w14:paraId="6173AA38" w14:textId="4CD26A11" w:rsidR="009210F6" w:rsidRPr="005854E1" w:rsidRDefault="00107891" w:rsidP="001747C1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5854E1">
        <w:rPr>
          <w:sz w:val="28"/>
          <w:szCs w:val="28"/>
        </w:rPr>
        <w:t>p</w:t>
      </w:r>
      <w:r w:rsidR="009210F6" w:rsidRPr="005854E1">
        <w:rPr>
          <w:sz w:val="28"/>
          <w:szCs w:val="28"/>
        </w:rPr>
        <w:t>remio speciale “Attualità”</w:t>
      </w:r>
      <w:r w:rsidRPr="005854E1">
        <w:rPr>
          <w:sz w:val="28"/>
          <w:szCs w:val="28"/>
        </w:rPr>
        <w:t xml:space="preserve"> a Mirko Tassinari (Albino </w:t>
      </w:r>
      <w:r w:rsidR="007F7574" w:rsidRPr="005854E1">
        <w:rPr>
          <w:sz w:val="28"/>
          <w:szCs w:val="28"/>
        </w:rPr>
        <w:t xml:space="preserve">- </w:t>
      </w:r>
      <w:r w:rsidRPr="005854E1">
        <w:rPr>
          <w:sz w:val="28"/>
          <w:szCs w:val="28"/>
        </w:rPr>
        <w:t>BG)</w:t>
      </w:r>
      <w:r w:rsidR="009102B8" w:rsidRPr="005854E1">
        <w:rPr>
          <w:sz w:val="28"/>
          <w:szCs w:val="28"/>
        </w:rPr>
        <w:t xml:space="preserve"> </w:t>
      </w:r>
      <w:r w:rsidR="001747C1" w:rsidRPr="005854E1">
        <w:rPr>
          <w:sz w:val="28"/>
          <w:szCs w:val="28"/>
        </w:rPr>
        <w:t>per</w:t>
      </w:r>
      <w:r w:rsidR="009102B8" w:rsidRPr="005854E1">
        <w:rPr>
          <w:sz w:val="28"/>
          <w:szCs w:val="28"/>
        </w:rPr>
        <w:t xml:space="preserve"> il saggio “Tra scienza e persona: quale futuro per la medicina con l’avvento dell’intelligenza artificiale</w:t>
      </w:r>
      <w:r w:rsidR="001747C1" w:rsidRPr="005854E1">
        <w:rPr>
          <w:sz w:val="28"/>
          <w:szCs w:val="28"/>
        </w:rPr>
        <w:t>?</w:t>
      </w:r>
      <w:r w:rsidR="009102B8" w:rsidRPr="005854E1">
        <w:rPr>
          <w:sz w:val="28"/>
          <w:szCs w:val="28"/>
        </w:rPr>
        <w:t>”</w:t>
      </w:r>
    </w:p>
    <w:p w14:paraId="5BEED523" w14:textId="7A62F468" w:rsidR="00107891" w:rsidRPr="005854E1" w:rsidRDefault="00107891" w:rsidP="001747C1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5854E1">
        <w:rPr>
          <w:sz w:val="28"/>
          <w:szCs w:val="28"/>
        </w:rPr>
        <w:t>menzione a Paolo Pisi (Mantova)</w:t>
      </w:r>
      <w:r w:rsidR="009102B8" w:rsidRPr="005854E1">
        <w:rPr>
          <w:sz w:val="28"/>
          <w:szCs w:val="28"/>
        </w:rPr>
        <w:t xml:space="preserve"> </w:t>
      </w:r>
      <w:r w:rsidR="001747C1" w:rsidRPr="005854E1">
        <w:rPr>
          <w:sz w:val="28"/>
          <w:szCs w:val="28"/>
        </w:rPr>
        <w:t>per</w:t>
      </w:r>
      <w:r w:rsidR="009102B8" w:rsidRPr="005854E1">
        <w:rPr>
          <w:sz w:val="28"/>
          <w:szCs w:val="28"/>
        </w:rPr>
        <w:t xml:space="preserve"> il saggio “La repubblica delle ostetriche”</w:t>
      </w:r>
    </w:p>
    <w:p w14:paraId="1F03AE16" w14:textId="77777777" w:rsidR="00107891" w:rsidRPr="005854E1" w:rsidRDefault="00107891" w:rsidP="003B699A">
      <w:pPr>
        <w:rPr>
          <w:sz w:val="28"/>
          <w:szCs w:val="28"/>
        </w:rPr>
      </w:pPr>
    </w:p>
    <w:p w14:paraId="695870C1" w14:textId="7F7B7DF6" w:rsidR="007C3615" w:rsidRPr="005854E1" w:rsidRDefault="00107891" w:rsidP="003B699A">
      <w:pPr>
        <w:rPr>
          <w:sz w:val="36"/>
          <w:szCs w:val="36"/>
          <w:u w:val="single"/>
        </w:rPr>
      </w:pPr>
      <w:r w:rsidRPr="005854E1">
        <w:rPr>
          <w:sz w:val="28"/>
          <w:szCs w:val="28"/>
        </w:rPr>
        <w:t xml:space="preserve">                </w:t>
      </w:r>
      <w:r w:rsidR="00446296" w:rsidRPr="005854E1">
        <w:rPr>
          <w:sz w:val="28"/>
          <w:szCs w:val="28"/>
        </w:rPr>
        <w:t xml:space="preserve"> </w:t>
      </w:r>
      <w:r w:rsidRPr="005854E1">
        <w:rPr>
          <w:sz w:val="36"/>
          <w:szCs w:val="36"/>
          <w:u w:val="single"/>
        </w:rPr>
        <w:t>Sezione teatro</w:t>
      </w:r>
    </w:p>
    <w:p w14:paraId="2CB8CC82" w14:textId="2853F944" w:rsidR="00107891" w:rsidRPr="005854E1" w:rsidRDefault="00107891" w:rsidP="001747C1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5854E1">
        <w:rPr>
          <w:sz w:val="28"/>
          <w:szCs w:val="28"/>
        </w:rPr>
        <w:t>1° premio “</w:t>
      </w:r>
      <w:r w:rsidR="00446296" w:rsidRPr="005854E1">
        <w:rPr>
          <w:sz w:val="28"/>
          <w:szCs w:val="28"/>
        </w:rPr>
        <w:t>CRONIN TEATRO 2025</w:t>
      </w:r>
      <w:r w:rsidRPr="005854E1">
        <w:rPr>
          <w:sz w:val="28"/>
          <w:szCs w:val="28"/>
        </w:rPr>
        <w:t>” a</w:t>
      </w:r>
      <w:r w:rsidR="007F7574" w:rsidRPr="005854E1">
        <w:rPr>
          <w:sz w:val="28"/>
          <w:szCs w:val="28"/>
        </w:rPr>
        <w:t>d</w:t>
      </w:r>
      <w:r w:rsidRPr="005854E1">
        <w:rPr>
          <w:sz w:val="28"/>
          <w:szCs w:val="28"/>
        </w:rPr>
        <w:t xml:space="preserve"> Annalisa Rundo (Viterbo)</w:t>
      </w:r>
      <w:r w:rsidR="007C3615" w:rsidRPr="005854E1">
        <w:rPr>
          <w:sz w:val="28"/>
          <w:szCs w:val="28"/>
        </w:rPr>
        <w:t xml:space="preserve"> </w:t>
      </w:r>
      <w:r w:rsidR="001747C1" w:rsidRPr="005854E1">
        <w:rPr>
          <w:sz w:val="28"/>
          <w:szCs w:val="28"/>
        </w:rPr>
        <w:t>per</w:t>
      </w:r>
      <w:r w:rsidR="007C3615" w:rsidRPr="005854E1">
        <w:rPr>
          <w:sz w:val="28"/>
          <w:szCs w:val="28"/>
        </w:rPr>
        <w:t xml:space="preserve"> </w:t>
      </w:r>
      <w:r w:rsidR="00760074" w:rsidRPr="005854E1">
        <w:rPr>
          <w:sz w:val="28"/>
          <w:szCs w:val="28"/>
        </w:rPr>
        <w:t>il testo “Il tempo che non capisco”</w:t>
      </w:r>
    </w:p>
    <w:p w14:paraId="1629C23A" w14:textId="1E0B6C0A" w:rsidR="00107891" w:rsidRPr="005854E1" w:rsidRDefault="00107891" w:rsidP="001747C1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5854E1">
        <w:rPr>
          <w:sz w:val="28"/>
          <w:szCs w:val="28"/>
        </w:rPr>
        <w:t xml:space="preserve">2° premio a Paolo Pisi (Mantova) </w:t>
      </w:r>
      <w:r w:rsidR="001747C1" w:rsidRPr="005854E1">
        <w:rPr>
          <w:sz w:val="28"/>
          <w:szCs w:val="28"/>
        </w:rPr>
        <w:t xml:space="preserve">per </w:t>
      </w:r>
      <w:r w:rsidR="00760074" w:rsidRPr="005854E1">
        <w:rPr>
          <w:sz w:val="28"/>
          <w:szCs w:val="28"/>
        </w:rPr>
        <w:t>il testo “La seconda volta”</w:t>
      </w:r>
    </w:p>
    <w:p w14:paraId="7E15EC78" w14:textId="04D11F84" w:rsidR="00107891" w:rsidRPr="005854E1" w:rsidRDefault="00107891" w:rsidP="003B699A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5854E1">
        <w:rPr>
          <w:sz w:val="28"/>
          <w:szCs w:val="28"/>
        </w:rPr>
        <w:t xml:space="preserve">3° premio a Marcello </w:t>
      </w:r>
      <w:r w:rsidR="00984CD3" w:rsidRPr="005854E1">
        <w:rPr>
          <w:sz w:val="28"/>
          <w:szCs w:val="28"/>
        </w:rPr>
        <w:t xml:space="preserve">Turno </w:t>
      </w:r>
      <w:r w:rsidRPr="005854E1">
        <w:rPr>
          <w:sz w:val="28"/>
          <w:szCs w:val="28"/>
        </w:rPr>
        <w:t>(Roma)</w:t>
      </w:r>
      <w:r w:rsidR="00760074" w:rsidRPr="005854E1">
        <w:rPr>
          <w:sz w:val="28"/>
          <w:szCs w:val="28"/>
        </w:rPr>
        <w:t xml:space="preserve"> </w:t>
      </w:r>
      <w:r w:rsidR="001747C1" w:rsidRPr="005854E1">
        <w:rPr>
          <w:sz w:val="28"/>
          <w:szCs w:val="28"/>
        </w:rPr>
        <w:t>per</w:t>
      </w:r>
      <w:r w:rsidR="00760074" w:rsidRPr="005854E1">
        <w:rPr>
          <w:sz w:val="28"/>
          <w:szCs w:val="28"/>
        </w:rPr>
        <w:t xml:space="preserve"> il testo “Quattro quadri per Madame De Lempicka”</w:t>
      </w:r>
    </w:p>
    <w:sectPr w:rsidR="00107891" w:rsidRPr="005854E1" w:rsidSect="007C36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264F50"/>
    <w:multiLevelType w:val="hybridMultilevel"/>
    <w:tmpl w:val="3556A2D2"/>
    <w:lvl w:ilvl="0" w:tplc="C0DE9C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1449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D80"/>
    <w:rsid w:val="00107891"/>
    <w:rsid w:val="001468C5"/>
    <w:rsid w:val="001747C1"/>
    <w:rsid w:val="0021091E"/>
    <w:rsid w:val="0036703C"/>
    <w:rsid w:val="00384B65"/>
    <w:rsid w:val="003B699A"/>
    <w:rsid w:val="00443EA1"/>
    <w:rsid w:val="00446296"/>
    <w:rsid w:val="004A4870"/>
    <w:rsid w:val="005854E1"/>
    <w:rsid w:val="005A7D80"/>
    <w:rsid w:val="00603C1A"/>
    <w:rsid w:val="00760074"/>
    <w:rsid w:val="007C3615"/>
    <w:rsid w:val="007F7574"/>
    <w:rsid w:val="00811CE3"/>
    <w:rsid w:val="008C5432"/>
    <w:rsid w:val="009102B8"/>
    <w:rsid w:val="009210F6"/>
    <w:rsid w:val="009403B8"/>
    <w:rsid w:val="00984CD3"/>
    <w:rsid w:val="00E5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62DA5"/>
  <w15:chartTrackingRefBased/>
  <w15:docId w15:val="{1EBF1DBF-5D98-45BC-AC7B-3F99FC9F5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A7D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A7D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A7D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A7D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A7D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A7D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A7D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A7D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A7D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A7D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A7D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A7D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A7D8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A7D8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A7D8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A7D8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A7D8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A7D8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A7D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A7D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A7D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A7D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A7D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A7D8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A7D8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A7D8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A7D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A7D8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A7D80"/>
    <w:rPr>
      <w:b/>
      <w:bCs/>
      <w:smallCaps/>
      <w:color w:val="2F5496" w:themeColor="accent1" w:themeShade="BF"/>
      <w:spacing w:val="5"/>
    </w:rPr>
  </w:style>
  <w:style w:type="paragraph" w:customStyle="1" w:styleId="q-text">
    <w:name w:val="q-text"/>
    <w:basedOn w:val="Normale"/>
    <w:rsid w:val="005A7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</dc:creator>
  <cp:keywords/>
  <dc:description/>
  <cp:lastModifiedBy>Utente</cp:lastModifiedBy>
  <cp:revision>2</cp:revision>
  <cp:lastPrinted>2025-11-19T10:17:00Z</cp:lastPrinted>
  <dcterms:created xsi:type="dcterms:W3CDTF">2025-11-28T09:05:00Z</dcterms:created>
  <dcterms:modified xsi:type="dcterms:W3CDTF">2025-11-28T09:05:00Z</dcterms:modified>
</cp:coreProperties>
</file>